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6AA8" w14:textId="15647C5F" w:rsidR="008E6982" w:rsidRDefault="00A10C0C" w:rsidP="0032180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10C0C">
        <w:rPr>
          <w:rFonts w:ascii="Bookman Old Style" w:hAnsi="Bookman Old Style"/>
          <w:b/>
          <w:bCs/>
          <w:sz w:val="28"/>
          <w:szCs w:val="28"/>
        </w:rPr>
        <w:t xml:space="preserve">WTOREK </w:t>
      </w:r>
      <w:r w:rsidR="00520E07">
        <w:rPr>
          <w:rFonts w:ascii="Bookman Old Style" w:hAnsi="Bookman Old Style"/>
          <w:b/>
          <w:bCs/>
          <w:sz w:val="28"/>
          <w:szCs w:val="28"/>
        </w:rPr>
        <w:t>07</w:t>
      </w:r>
      <w:r w:rsidRPr="00A10C0C">
        <w:rPr>
          <w:rFonts w:ascii="Bookman Old Style" w:hAnsi="Bookman Old Style"/>
          <w:b/>
          <w:bCs/>
          <w:sz w:val="28"/>
          <w:szCs w:val="28"/>
        </w:rPr>
        <w:t>.0</w:t>
      </w:r>
      <w:r w:rsidR="00520E07">
        <w:rPr>
          <w:rFonts w:ascii="Bookman Old Style" w:hAnsi="Bookman Old Style"/>
          <w:b/>
          <w:bCs/>
          <w:sz w:val="28"/>
          <w:szCs w:val="28"/>
        </w:rPr>
        <w:t>4</w:t>
      </w:r>
      <w:r w:rsidRPr="00A10C0C">
        <w:rPr>
          <w:rFonts w:ascii="Bookman Old Style" w:hAnsi="Bookman Old Style"/>
          <w:b/>
          <w:bCs/>
          <w:sz w:val="28"/>
          <w:szCs w:val="28"/>
        </w:rPr>
        <w:t>.2020</w:t>
      </w:r>
      <w:r w:rsidR="00D661B1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4B041696" w14:textId="20C30AFC" w:rsidR="00520E07" w:rsidRP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r w:rsidRPr="00520E07">
        <w:rPr>
          <w:rFonts w:ascii="Bookman Old Style" w:hAnsi="Bookman Old Style"/>
          <w:sz w:val="28"/>
          <w:szCs w:val="28"/>
        </w:rPr>
        <w:t>Witajcie. To ostatnia lekcja przed Wielkanocą.</w:t>
      </w:r>
    </w:p>
    <w:p w14:paraId="758923F6" w14:textId="15A25C4F" w:rsid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r w:rsidRPr="00520E07">
        <w:rPr>
          <w:rFonts w:ascii="Bookman Old Style" w:hAnsi="Bookman Old Style"/>
          <w:sz w:val="28"/>
          <w:szCs w:val="28"/>
        </w:rPr>
        <w:t>Dziś sprawdzicie ile pamiętacie z porównywania przymiotników.</w:t>
      </w:r>
    </w:p>
    <w:p w14:paraId="10BBFF9E" w14:textId="4C013840" w:rsid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Poniżej znajdziecie link:</w:t>
      </w:r>
    </w:p>
    <w:bookmarkStart w:id="0" w:name="_GoBack"/>
    <w:bookmarkEnd w:id="0"/>
    <w:p w14:paraId="65D7D84C" w14:textId="48D9389F" w:rsid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fldChar w:fldCharType="begin"/>
      </w:r>
      <w:r>
        <w:rPr>
          <w:rFonts w:ascii="Bookman Old Style" w:hAnsi="Bookman Old Style"/>
          <w:sz w:val="28"/>
          <w:szCs w:val="28"/>
        </w:rPr>
        <w:instrText xml:space="preserve"> HYPERLINK "</w:instrText>
      </w:r>
      <w:r w:rsidRPr="00520E07">
        <w:rPr>
          <w:rFonts w:ascii="Bookman Old Style" w:hAnsi="Bookman Old Style"/>
          <w:sz w:val="28"/>
          <w:szCs w:val="28"/>
        </w:rPr>
        <w:instrText>https://www.liveworksheets.com/pg1720fb</w:instrText>
      </w:r>
      <w:r>
        <w:rPr>
          <w:rFonts w:ascii="Bookman Old Style" w:hAnsi="Bookman Old Style"/>
          <w:sz w:val="28"/>
          <w:szCs w:val="28"/>
        </w:rPr>
        <w:instrText xml:space="preserve">" </w:instrText>
      </w:r>
      <w:r>
        <w:rPr>
          <w:rFonts w:ascii="Bookman Old Style" w:hAnsi="Bookman Old Style"/>
          <w:sz w:val="28"/>
          <w:szCs w:val="28"/>
        </w:rPr>
        <w:fldChar w:fldCharType="separate"/>
      </w:r>
      <w:r w:rsidRPr="009F1014">
        <w:rPr>
          <w:rStyle w:val="Hipercze"/>
          <w:rFonts w:ascii="Bookman Old Style" w:hAnsi="Bookman Old Style"/>
          <w:sz w:val="28"/>
          <w:szCs w:val="28"/>
        </w:rPr>
        <w:t>https://www.liveworksheets.com/pg1720fb</w:t>
      </w:r>
      <w:r>
        <w:rPr>
          <w:rFonts w:ascii="Bookman Old Style" w:hAnsi="Bookman Old Style"/>
          <w:sz w:val="28"/>
          <w:szCs w:val="28"/>
        </w:rPr>
        <w:fldChar w:fldCharType="end"/>
      </w:r>
    </w:p>
    <w:p w14:paraId="57AFBAD8" w14:textId="11DFD674" w:rsid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 kliknięciu w ten link (lub przekopiowaniu go do przeglądarki)pojawi wam się karta pracy. Wypełnijcie ją i wyślijcie mi na mój adres mailowy:</w:t>
      </w:r>
    </w:p>
    <w:p w14:paraId="3846F4E0" w14:textId="4D074135" w:rsid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hyperlink r:id="rId4" w:history="1">
        <w:r w:rsidRPr="009F1014">
          <w:rPr>
            <w:rStyle w:val="Hipercze"/>
            <w:rFonts w:ascii="Bookman Old Style" w:hAnsi="Bookman Old Style"/>
            <w:sz w:val="28"/>
            <w:szCs w:val="28"/>
          </w:rPr>
          <w:t>an-art@wp.pl</w:t>
        </w:r>
      </w:hyperlink>
    </w:p>
    <w:p w14:paraId="00F5AF45" w14:textId="2A5D7907" w:rsid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</w:p>
    <w:p w14:paraId="5EF8D529" w14:textId="5B01041B" w:rsid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Pogodnych Świąt Wielkiej Nocy życzę wam i waszym rodzinom</w:t>
      </w:r>
      <w:r w:rsidRPr="00520E07">
        <w:rPr>
          <w:rFonts w:ascii="Bookman Old Style" w:hAnsi="Bookman Old Style"/>
          <w:sz w:val="28"/>
          <w:szCs w:val="28"/>
        </w:rPr>
        <w:sym w:font="Wingdings" w:char="F04A"/>
      </w:r>
    </w:p>
    <w:p w14:paraId="51076257" w14:textId="00579F00" w:rsidR="00520E07" w:rsidRPr="00520E07" w:rsidRDefault="00520E07" w:rsidP="0032180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Pani Angelina</w:t>
      </w:r>
    </w:p>
    <w:p w14:paraId="05B7E372" w14:textId="68556ADB" w:rsidR="00A10C0C" w:rsidRPr="00D661B1" w:rsidRDefault="00A10C0C">
      <w:pPr>
        <w:rPr>
          <w:rFonts w:ascii="Bookman Old Style" w:hAnsi="Bookman Old Style"/>
          <w:sz w:val="28"/>
          <w:szCs w:val="28"/>
        </w:rPr>
      </w:pPr>
    </w:p>
    <w:p w14:paraId="4DF1F0B3" w14:textId="569D1F5A" w:rsidR="00626E7F" w:rsidRDefault="00626E7F"/>
    <w:p w14:paraId="220E764C" w14:textId="77777777" w:rsidR="002F40FE" w:rsidRPr="00A10C0C" w:rsidRDefault="002F40FE">
      <w:pPr>
        <w:rPr>
          <w:rFonts w:ascii="Bookman Old Style" w:hAnsi="Bookman Old Style"/>
          <w:b/>
          <w:bCs/>
          <w:sz w:val="28"/>
          <w:szCs w:val="28"/>
        </w:rPr>
      </w:pPr>
    </w:p>
    <w:sectPr w:rsidR="002F40FE" w:rsidRPr="00A10C0C" w:rsidSect="00626E7F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8"/>
    <w:rsid w:val="0013642D"/>
    <w:rsid w:val="001A3D85"/>
    <w:rsid w:val="002F40FE"/>
    <w:rsid w:val="0032180E"/>
    <w:rsid w:val="00382B0D"/>
    <w:rsid w:val="003A7F0D"/>
    <w:rsid w:val="004F57C1"/>
    <w:rsid w:val="00520E07"/>
    <w:rsid w:val="00626E7F"/>
    <w:rsid w:val="00796B7F"/>
    <w:rsid w:val="008E6982"/>
    <w:rsid w:val="00954B41"/>
    <w:rsid w:val="00957F3B"/>
    <w:rsid w:val="009626B8"/>
    <w:rsid w:val="00A10C0C"/>
    <w:rsid w:val="00B17E98"/>
    <w:rsid w:val="00B74337"/>
    <w:rsid w:val="00D6133D"/>
    <w:rsid w:val="00D661B1"/>
    <w:rsid w:val="00D96C34"/>
    <w:rsid w:val="00DE6AE6"/>
    <w:rsid w:val="00E03DC0"/>
    <w:rsid w:val="00EF472B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8A4"/>
  <w15:chartTrackingRefBased/>
  <w15:docId w15:val="{DC4F7552-F5FD-4256-9EAB-E83CAC8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D8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0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-ar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7</cp:revision>
  <dcterms:created xsi:type="dcterms:W3CDTF">2020-03-30T08:12:00Z</dcterms:created>
  <dcterms:modified xsi:type="dcterms:W3CDTF">2020-04-06T11:15:00Z</dcterms:modified>
</cp:coreProperties>
</file>